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E7" w:rsidRDefault="00284384" w:rsidP="00284384">
      <w:pPr>
        <w:shd w:val="clear" w:color="auto" w:fill="FFFFFF"/>
        <w:tabs>
          <w:tab w:val="left" w:pos="-2454"/>
        </w:tabs>
        <w:suppressAutoHyphens/>
        <w:spacing w:line="240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i/>
          <w:iCs/>
          <w:spacing w:val="-7"/>
          <w:kern w:val="1"/>
          <w:sz w:val="28"/>
          <w:szCs w:val="28"/>
          <w:lang w:eastAsia="hi-IN" w:bidi="hi-IN"/>
        </w:rPr>
      </w:pPr>
      <w:bookmarkStart w:id="0" w:name="_GoBack"/>
      <w:r>
        <w:rPr>
          <w:rFonts w:ascii="Times New Roman" w:eastAsia="DejaVu Sans" w:hAnsi="Times New Roman" w:cs="Times New Roman"/>
          <w:b/>
          <w:bCs/>
          <w:i/>
          <w:iCs/>
          <w:spacing w:val="-7"/>
          <w:kern w:val="1"/>
          <w:sz w:val="28"/>
          <w:szCs w:val="28"/>
          <w:lang w:eastAsia="hi-IN" w:bidi="hi-IN"/>
        </w:rPr>
        <w:t>Пла</w:t>
      </w:r>
      <w:r w:rsidR="00A07E82">
        <w:rPr>
          <w:rFonts w:ascii="Times New Roman" w:eastAsia="DejaVu Sans" w:hAnsi="Times New Roman" w:cs="Times New Roman"/>
          <w:b/>
          <w:bCs/>
          <w:i/>
          <w:iCs/>
          <w:spacing w:val="-7"/>
          <w:kern w:val="1"/>
          <w:sz w:val="28"/>
          <w:szCs w:val="28"/>
          <w:lang w:eastAsia="hi-IN" w:bidi="hi-IN"/>
        </w:rPr>
        <w:t>н логопедической работы учителя-</w:t>
      </w:r>
      <w:r>
        <w:rPr>
          <w:rFonts w:ascii="Times New Roman" w:eastAsia="DejaVu Sans" w:hAnsi="Times New Roman" w:cs="Times New Roman"/>
          <w:b/>
          <w:bCs/>
          <w:i/>
          <w:iCs/>
          <w:spacing w:val="-7"/>
          <w:kern w:val="1"/>
          <w:sz w:val="28"/>
          <w:szCs w:val="28"/>
          <w:lang w:eastAsia="hi-IN" w:bidi="hi-IN"/>
        </w:rPr>
        <w:t>логопеда с группой «</w:t>
      </w:r>
      <w:proofErr w:type="spellStart"/>
      <w:r>
        <w:rPr>
          <w:rFonts w:ascii="Times New Roman" w:eastAsia="DejaVu Sans" w:hAnsi="Times New Roman" w:cs="Times New Roman"/>
          <w:b/>
          <w:bCs/>
          <w:i/>
          <w:iCs/>
          <w:spacing w:val="-7"/>
          <w:kern w:val="1"/>
          <w:sz w:val="28"/>
          <w:szCs w:val="28"/>
          <w:lang w:eastAsia="hi-IN" w:bidi="hi-IN"/>
        </w:rPr>
        <w:t>Смешарики</w:t>
      </w:r>
      <w:proofErr w:type="spellEnd"/>
      <w:r>
        <w:rPr>
          <w:rFonts w:ascii="Times New Roman" w:eastAsia="DejaVu Sans" w:hAnsi="Times New Roman" w:cs="Times New Roman"/>
          <w:b/>
          <w:bCs/>
          <w:i/>
          <w:iCs/>
          <w:spacing w:val="-7"/>
          <w:kern w:val="1"/>
          <w:sz w:val="28"/>
          <w:szCs w:val="28"/>
          <w:lang w:eastAsia="hi-IN" w:bidi="hi-IN"/>
        </w:rPr>
        <w:t>»</w:t>
      </w:r>
    </w:p>
    <w:p w:rsidR="00284384" w:rsidRDefault="00284384" w:rsidP="00284384">
      <w:pPr>
        <w:shd w:val="clear" w:color="auto" w:fill="FFFFFF"/>
        <w:tabs>
          <w:tab w:val="left" w:pos="-2454"/>
        </w:tabs>
        <w:suppressAutoHyphens/>
        <w:spacing w:line="240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i/>
          <w:iCs/>
          <w:spacing w:val="-7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i/>
          <w:iCs/>
          <w:spacing w:val="-7"/>
          <w:kern w:val="1"/>
          <w:sz w:val="28"/>
          <w:szCs w:val="28"/>
          <w:lang w:eastAsia="hi-IN" w:bidi="hi-IN"/>
        </w:rPr>
        <w:t>2023-2024 учебный год</w:t>
      </w:r>
      <w:bookmarkEnd w:id="0"/>
    </w:p>
    <w:p w:rsidR="002575E7" w:rsidRPr="002575E7" w:rsidRDefault="002575E7" w:rsidP="002575E7">
      <w:pPr>
        <w:shd w:val="clear" w:color="auto" w:fill="FFFFFF"/>
        <w:tabs>
          <w:tab w:val="left" w:pos="-2454"/>
        </w:tabs>
        <w:suppressAutoHyphens/>
        <w:spacing w:line="240" w:lineRule="auto"/>
        <w:jc w:val="both"/>
        <w:textAlignment w:val="baseline"/>
        <w:rPr>
          <w:rFonts w:ascii="Times New Roman" w:eastAsia="DejaVu Sans" w:hAnsi="Times New Roman" w:cs="Times New Roman"/>
          <w:b/>
          <w:bCs/>
          <w:i/>
          <w:iCs/>
          <w:spacing w:val="-7"/>
          <w:kern w:val="1"/>
          <w:sz w:val="32"/>
          <w:szCs w:val="32"/>
          <w:lang w:eastAsia="hi-IN" w:bidi="hi-IN"/>
        </w:rPr>
      </w:pPr>
      <w:r w:rsidRPr="00012090">
        <w:rPr>
          <w:rFonts w:ascii="Times New Roman" w:eastAsia="DejaVu Sans" w:hAnsi="Times New Roman" w:cs="Times New Roman"/>
          <w:b/>
          <w:bCs/>
          <w:i/>
          <w:iCs/>
          <w:spacing w:val="-7"/>
          <w:kern w:val="1"/>
          <w:sz w:val="28"/>
          <w:szCs w:val="28"/>
          <w:lang w:eastAsia="hi-IN" w:bidi="hi-IN"/>
        </w:rPr>
        <w:t xml:space="preserve"> </w:t>
      </w:r>
      <w:r w:rsidRPr="002575E7">
        <w:rPr>
          <w:rFonts w:ascii="Times New Roman" w:eastAsia="DejaVu Sans" w:hAnsi="Times New Roman" w:cs="Times New Roman"/>
          <w:b/>
          <w:bCs/>
          <w:i/>
          <w:iCs/>
          <w:spacing w:val="-7"/>
          <w:kern w:val="1"/>
          <w:sz w:val="32"/>
          <w:szCs w:val="32"/>
          <w:lang w:eastAsia="hi-IN" w:bidi="hi-IN"/>
        </w:rPr>
        <w:t>Учебно- тематический план:</w:t>
      </w:r>
    </w:p>
    <w:tbl>
      <w:tblPr>
        <w:tblW w:w="2031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0"/>
        <w:gridCol w:w="3543"/>
        <w:gridCol w:w="1134"/>
        <w:gridCol w:w="1858"/>
        <w:gridCol w:w="40"/>
        <w:gridCol w:w="3475"/>
        <w:gridCol w:w="3475"/>
      </w:tblGrid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Тема и содержание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Грамматич</w:t>
            </w:r>
            <w:proofErr w:type="spellEnd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. 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лексич</w:t>
            </w:r>
            <w:proofErr w:type="spellEnd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. темы, используемые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Кол-во часов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Дата проведения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827D9F">
        <w:tc>
          <w:tcPr>
            <w:tcW w:w="1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spacing w:val="-7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                                                  </w:t>
            </w:r>
            <w:r w:rsidRPr="002575E7"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  <w:t>Подготовительный (2 часа)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Органы артикуляции</w:t>
            </w:r>
          </w:p>
          <w:p w:rsidR="002575E7" w:rsidRPr="002575E7" w:rsidRDefault="002575E7" w:rsidP="00827D9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ручной моторики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Артикуляционная, дыхательная гимнастика, выполнение фигурок из пальцев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84384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  <w:t>сентябрь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Органы артикуляции</w:t>
            </w:r>
          </w:p>
          <w:p w:rsidR="002575E7" w:rsidRPr="002575E7" w:rsidRDefault="002575E7" w:rsidP="00827D9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ручной моторики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Артикуляционная, дыхательная гимнастика, выполнение фигурок из пальцев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84384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  <w:t>сентябрь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827D9F">
        <w:tc>
          <w:tcPr>
            <w:tcW w:w="1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                                               </w:t>
            </w:r>
            <w:r w:rsidRPr="002575E7"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  <w:t>Основной (28 часов)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Четверг 29.09.16</w:t>
            </w: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Артикуляционная гимнастика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Осень наступила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Осень, осень – листопад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>Рифмовки.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 xml:space="preserve">«Я и мое тело»,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«Осень»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Октябрь,1-2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 xml:space="preserve">Артикуляционная гимнастика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Это 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Умывалочка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Мамочка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Семья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 xml:space="preserve"> «Моя семья»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Октябрь,2-4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Виды транспорта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Будем транспорт называть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Рифмовки.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«Транспорт»</w:t>
            </w: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  <w:t>Ноябрь,1-неделя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ЛОГОРИТМИКА: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Любимые игрушки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«Игрушки»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  <w:t>Ноябрь, 2неделя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Мы пойдем в огород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Работа в огороде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Собираем урожай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>«Мой сад»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  <w:t>Ноябрь,3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Развитие речевого дыхания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Застегивание пуговиц разного вида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Виды одежды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>«Одежда»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  <w:t>Ноябрь, 4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lastRenderedPageBreak/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Обувание калош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Тапки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Ботинки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«Обувь»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  <w:t xml:space="preserve">Декабрь, 1 </w:t>
            </w:r>
            <w:r w:rsidRPr="002575E7"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  <w:lastRenderedPageBreak/>
              <w:t>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Тук-тук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Мы тоже можем так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Маленькие ножки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 xml:space="preserve"> «Сказки»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  <w:t>Декабрь, 2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 xml:space="preserve">Развитие силы и </w:t>
            </w: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ЛОГОРИТМИКА: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Встреча зимы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 xml:space="preserve">Дед Мороз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«Зима»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  <w:t>Декабрь, 3 неделя</w:t>
            </w:r>
          </w:p>
          <w:p w:rsidR="002575E7" w:rsidRPr="002575E7" w:rsidRDefault="002575E7" w:rsidP="00827D9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>Артикул</w:t>
            </w: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 xml:space="preserve">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Новый год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Ёлка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>«Новый Год»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  <w:t>Декабрь, 4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Мебель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>«Мебель»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  <w:t>Январь, 1 неделя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>Что лишнее?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Скажи ласкова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 Материалы и инструменты»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  <w:t>Январь, 2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lastRenderedPageBreak/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 xml:space="preserve">Развитие силы </w:t>
            </w: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Полет птиц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Ворона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Воробьишка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Совушка-сова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«Зимующие птицы»</w:t>
            </w: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  <w:t>Январь, 3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 Игра «Пастбище»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 xml:space="preserve"> «Домашние животные»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Январь, 4 неделя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spacing w:val="-7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Разучивание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распевок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«Музыкальные инструменты»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  <w:proofErr w:type="gramStart"/>
            <w:r w:rsidRPr="002575E7"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  <w:t>Февраль ,</w:t>
            </w:r>
            <w:proofErr w:type="gramEnd"/>
            <w:r w:rsidRPr="002575E7"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  <w:t xml:space="preserve"> 1 неделя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Прогулка в зоопарк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>«Зоопарк»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Февраль, 2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ЛОГОРИТМИКА: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Заучивание стихотворения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 xml:space="preserve">  «Защитники Отечества»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Февраль, 3-4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Женский международный день 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«Мамин праздник»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Март, 1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Мамины помощники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Тарелка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Чашка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 xml:space="preserve"> «Посуда»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Март, 2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Игра тик-так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>«Часы и время»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Март,3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Ванька-встанька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«День смеха»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Март, 4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lastRenderedPageBreak/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Будем мы весну встречать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>«Весна»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  <w:t>Апрель, 1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 xml:space="preserve">Развитие силы и </w:t>
            </w: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Мы по комнате шагаем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Стул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Рифмовки.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 xml:space="preserve"> «Спорт»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  <w:t>Апрель, 2неделя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Как животных нам назвать?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Звери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«Дикие  звери»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  <w:t>Апрель, 3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lastRenderedPageBreak/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Птицы и их семьи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>«Домашние птицы»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  <w:t>Апрель, 4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Наши герои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Защитники отечества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>«День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  <w:t>Май, 1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 xml:space="preserve">Развитие силы и высоты </w:t>
            </w: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lastRenderedPageBreak/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Мы цветы в саду сажаем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Полевые цветы и травы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Рифмовки.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«Цветы и травы»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  <w:t>Май, 2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lastRenderedPageBreak/>
              <w:t xml:space="preserve">Артикуляционные упражнения с элементами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color w:val="FF0000"/>
                <w:kern w:val="1"/>
                <w:sz w:val="32"/>
                <w:szCs w:val="32"/>
                <w:lang w:eastAsia="hi-IN" w:bidi="hi-IN"/>
              </w:rPr>
              <w:t>кинезиотерапии</w:t>
            </w:r>
            <w:proofErr w:type="spellEnd"/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силы и высоты голоса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Развитие речевого дыхания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ЛОГОРИТМИКА: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Будем лето мы встречать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Рифмовки.</w:t>
            </w:r>
          </w:p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Загадки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 xml:space="preserve"> «Здравствуй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 xml:space="preserve">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  <w:t>Май, 3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75E7" w:rsidRPr="002575E7" w:rsidTr="00827D9F">
        <w:tc>
          <w:tcPr>
            <w:tcW w:w="1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                                               </w:t>
            </w:r>
            <w:r w:rsidRPr="002575E7"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  <w:t>Заключительный (2 часа)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  <w:t>Четверг</w:t>
            </w: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 11.05.17                                          </w:t>
            </w:r>
          </w:p>
        </w:tc>
      </w:tr>
      <w:tr w:rsidR="002575E7" w:rsidRPr="002575E7" w:rsidTr="002575E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Продолжение работы над чистотой и легкостью произношения.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Логоритмика.Рифмовки</w:t>
            </w:r>
            <w:proofErr w:type="spellEnd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. Стишки.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Потешки</w:t>
            </w:r>
            <w:proofErr w:type="spellEnd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 xml:space="preserve">. </w:t>
            </w:r>
            <w:proofErr w:type="spellStart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Чистоговорки</w:t>
            </w:r>
            <w:proofErr w:type="spellEnd"/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. Загадки (повторение, закрепление)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hAnsi="Times New Roman" w:cs="Times New Roman"/>
                <w:sz w:val="32"/>
                <w:szCs w:val="32"/>
              </w:rPr>
              <w:t xml:space="preserve"> «Здравствуй,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sz w:val="32"/>
                <w:szCs w:val="32"/>
                <w:lang w:eastAsia="hi-IN" w:bidi="hi-IN"/>
              </w:rPr>
            </w:pPr>
            <w:r w:rsidRPr="002575E7">
              <w:rPr>
                <w:rFonts w:ascii="Times New Roman" w:eastAsia="DejaVu Sans" w:hAnsi="Times New Roman" w:cs="Times New Roman"/>
                <w:kern w:val="1"/>
                <w:sz w:val="32"/>
                <w:szCs w:val="32"/>
                <w:lang w:eastAsia="hi-IN" w:bidi="hi-IN"/>
              </w:rPr>
              <w:t>Май, 4 неделя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475" w:type="dxa"/>
            <w:shd w:val="clear" w:color="auto" w:fill="auto"/>
          </w:tcPr>
          <w:p w:rsidR="002575E7" w:rsidRPr="002575E7" w:rsidRDefault="002575E7" w:rsidP="00827D9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iCs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2575E7" w:rsidRPr="002575E7" w:rsidRDefault="002575E7" w:rsidP="002575E7">
      <w:pPr>
        <w:rPr>
          <w:rFonts w:ascii="Times New Roman" w:hAnsi="Times New Roman" w:cs="Times New Roman"/>
          <w:sz w:val="32"/>
          <w:szCs w:val="32"/>
        </w:rPr>
      </w:pPr>
    </w:p>
    <w:p w:rsidR="00CB5172" w:rsidRPr="002575E7" w:rsidRDefault="00EB40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 Е.Г. Кудрявцева</w:t>
      </w:r>
    </w:p>
    <w:sectPr w:rsidR="00CB5172" w:rsidRPr="002575E7" w:rsidSect="00945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E7"/>
    <w:rsid w:val="002575E7"/>
    <w:rsid w:val="00284384"/>
    <w:rsid w:val="00A07E82"/>
    <w:rsid w:val="00CB5172"/>
    <w:rsid w:val="00E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1940"/>
  <w15:chartTrackingRefBased/>
  <w15:docId w15:val="{DAB5F361-8365-4B9D-8E55-43C96721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sunnyuv@yandex.ru</dc:creator>
  <cp:keywords/>
  <dc:description/>
  <cp:lastModifiedBy>admin</cp:lastModifiedBy>
  <cp:revision>4</cp:revision>
  <dcterms:created xsi:type="dcterms:W3CDTF">2024-03-28T08:29:00Z</dcterms:created>
  <dcterms:modified xsi:type="dcterms:W3CDTF">2024-03-28T10:29:00Z</dcterms:modified>
</cp:coreProperties>
</file>